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B1021" w14:textId="2A35F88A" w:rsidR="002E4DF8" w:rsidRDefault="002E4DF8" w:rsidP="002E4DF8">
      <w:pPr>
        <w:rPr>
          <w:rFonts w:ascii="Arial" w:hAnsi="Arial" w:cs="Arial"/>
          <w:sz w:val="16"/>
          <w:szCs w:val="16"/>
        </w:rPr>
      </w:pPr>
    </w:p>
    <w:p w14:paraId="4A96BA53" w14:textId="77777777" w:rsidR="00841E7B" w:rsidRDefault="00841E7B" w:rsidP="00841E7B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1376D134" w14:textId="77777777" w:rsidR="00841E7B" w:rsidRDefault="00841E7B" w:rsidP="00841E7B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50448391" w14:textId="77777777" w:rsidR="002E4DF8" w:rsidRPr="002E4DF8" w:rsidRDefault="00287054" w:rsidP="00841E7B">
      <w:pPr>
        <w:spacing w:line="360" w:lineRule="auto"/>
        <w:jc w:val="center"/>
        <w:rPr>
          <w:rFonts w:ascii="Calibri" w:eastAsia="Verdana" w:hAnsi="Calibri"/>
          <w:b/>
          <w:bCs/>
          <w:sz w:val="28"/>
          <w:szCs w:val="28"/>
          <w:lang w:eastAsia="tr-TR"/>
        </w:rPr>
      </w:pPr>
      <w:r>
        <w:rPr>
          <w:rFonts w:ascii="Calibri" w:eastAsia="Verdana" w:hAnsi="Calibri"/>
          <w:b/>
          <w:bCs/>
          <w:sz w:val="28"/>
          <w:szCs w:val="28"/>
          <w:lang w:eastAsia="tr-TR"/>
        </w:rPr>
        <w:t xml:space="preserve">İŞE GİRİŞ </w:t>
      </w:r>
      <w:r w:rsidR="002E4DF8" w:rsidRPr="002E4DF8">
        <w:rPr>
          <w:rFonts w:ascii="Calibri" w:eastAsia="Verdana" w:hAnsi="Calibri"/>
          <w:b/>
          <w:bCs/>
          <w:sz w:val="28"/>
          <w:szCs w:val="28"/>
          <w:lang w:eastAsia="tr-TR"/>
        </w:rPr>
        <w:t>BEYAN FORMU</w:t>
      </w:r>
    </w:p>
    <w:p w14:paraId="6F783D0C" w14:textId="77777777" w:rsidR="002E4DF8" w:rsidRPr="002E4DF8" w:rsidRDefault="002E4DF8" w:rsidP="002E4DF8">
      <w:pPr>
        <w:spacing w:after="200" w:line="360" w:lineRule="auto"/>
        <w:ind w:left="6372"/>
        <w:jc w:val="both"/>
        <w:rPr>
          <w:rFonts w:ascii="Calibri" w:eastAsia="Verdana" w:hAnsi="Calibri"/>
          <w:lang w:eastAsia="tr-TR"/>
        </w:rPr>
      </w:pPr>
      <w:r w:rsidRPr="002E4DF8">
        <w:rPr>
          <w:rFonts w:ascii="Calibri" w:eastAsia="Verdana" w:hAnsi="Calibri"/>
          <w:sz w:val="22"/>
          <w:szCs w:val="22"/>
          <w:lang w:eastAsia="tr-TR"/>
        </w:rPr>
        <w:t xml:space="preserve">Tarih : …../…../……… </w:t>
      </w:r>
    </w:p>
    <w:p w14:paraId="72CADA5C" w14:textId="77777777" w:rsidR="002E4DF8" w:rsidRPr="002E4DF8" w:rsidRDefault="002E4DF8" w:rsidP="002E4DF8">
      <w:pPr>
        <w:spacing w:after="200" w:line="360" w:lineRule="auto"/>
        <w:jc w:val="both"/>
        <w:rPr>
          <w:rFonts w:ascii="Calibri" w:eastAsia="Verdana" w:hAnsi="Calibri"/>
          <w:sz w:val="22"/>
          <w:szCs w:val="22"/>
          <w:lang w:eastAsia="tr-TR"/>
        </w:rPr>
      </w:pPr>
    </w:p>
    <w:p w14:paraId="6B27F5ED" w14:textId="77777777" w:rsidR="002E4DF8" w:rsidRPr="002E4DF8" w:rsidRDefault="002E4DF8" w:rsidP="002E4DF8">
      <w:pPr>
        <w:spacing w:after="200" w:line="360" w:lineRule="auto"/>
        <w:jc w:val="both"/>
        <w:rPr>
          <w:rFonts w:ascii="Calibri" w:eastAsia="Verdana" w:hAnsi="Calibri"/>
          <w:sz w:val="22"/>
          <w:szCs w:val="22"/>
          <w:lang w:eastAsia="tr-TR"/>
        </w:rPr>
      </w:pPr>
      <w:r w:rsidRPr="002E4DF8">
        <w:rPr>
          <w:rFonts w:ascii="Calibri" w:eastAsia="Verdana" w:hAnsi="Calibri"/>
          <w:sz w:val="22"/>
          <w:szCs w:val="22"/>
          <w:lang w:eastAsia="tr-TR"/>
        </w:rPr>
        <w:t>Çalışmakta olduğum /çalışmaya başlayacağım ………………………..…………</w:t>
      </w:r>
      <w:r w:rsidR="00287054">
        <w:rPr>
          <w:rFonts w:ascii="Calibri" w:eastAsia="Verdana" w:hAnsi="Calibri"/>
          <w:sz w:val="22"/>
          <w:szCs w:val="22"/>
          <w:lang w:eastAsia="tr-TR"/>
        </w:rPr>
        <w:t>……………………</w:t>
      </w:r>
      <w:r w:rsidRPr="002E4DF8">
        <w:rPr>
          <w:rFonts w:ascii="Calibri" w:eastAsia="Verdana" w:hAnsi="Calibri"/>
          <w:sz w:val="22"/>
          <w:szCs w:val="22"/>
          <w:lang w:eastAsia="tr-TR"/>
        </w:rPr>
        <w:t>.. şirketinde, işyeri hekimi tarafından yapılan işe giriş/periyodik muayenem sırasında, tarafıma sağlığım ile ilgili sorulan tüm sorulara eksiksiz ve doğru cevaplar verdiğimi,</w:t>
      </w:r>
      <w:r w:rsidRPr="002E4DF8">
        <w:rPr>
          <w:rFonts w:ascii="Calibri" w:eastAsia="Verdana" w:hAnsi="Calibri" w:cs="Arial"/>
          <w:color w:val="2C4F84"/>
          <w:sz w:val="18"/>
          <w:szCs w:val="18"/>
          <w:lang w:eastAsia="tr-TR"/>
        </w:rPr>
        <w:t xml:space="preserve"> </w:t>
      </w:r>
      <w:r w:rsidRPr="002E4DF8">
        <w:rPr>
          <w:rFonts w:ascii="Calibri" w:eastAsia="Verdana" w:hAnsi="Calibri"/>
          <w:sz w:val="22"/>
          <w:szCs w:val="22"/>
          <w:lang w:eastAsia="tr-TR"/>
        </w:rPr>
        <w:t>verdiğim bilgilerin gerçeğe aykırı olması halinde iş sözleşmemin herhangi bir tazminat ödenmeksizin ve derhal feshedilebileceğini, yanlış ya da eksik bilgi</w:t>
      </w:r>
      <w:r w:rsidRPr="002E4DF8">
        <w:rPr>
          <w:rFonts w:ascii="Calibri" w:eastAsia="Verdana" w:hAnsi="Calibri" w:cs="Arial"/>
          <w:color w:val="2C4F84"/>
          <w:sz w:val="18"/>
          <w:szCs w:val="18"/>
          <w:lang w:eastAsia="tr-TR"/>
        </w:rPr>
        <w:t xml:space="preserve"> </w:t>
      </w:r>
      <w:r w:rsidRPr="002E4DF8">
        <w:rPr>
          <w:rFonts w:ascii="Calibri" w:eastAsia="Verdana" w:hAnsi="Calibri"/>
          <w:sz w:val="22"/>
          <w:szCs w:val="22"/>
          <w:lang w:eastAsia="tr-TR"/>
        </w:rPr>
        <w:t>vermem nedeniyle oluşabilecek sağlık sorunlarından ve diğer tüm risklerden çalıştığım şirketin hiçbir sorumluluğu olmayacağını, bu nedenle doğabilecek tüm sağlık sorunlarından ve iş</w:t>
      </w:r>
      <w:r w:rsidR="00CA0603">
        <w:rPr>
          <w:rFonts w:ascii="Calibri" w:eastAsia="Verdana" w:hAnsi="Calibri"/>
          <w:sz w:val="22"/>
          <w:szCs w:val="22"/>
          <w:lang w:eastAsia="tr-TR"/>
        </w:rPr>
        <w:t xml:space="preserve"> </w:t>
      </w:r>
      <w:r w:rsidRPr="002E4DF8">
        <w:rPr>
          <w:rFonts w:ascii="Calibri" w:eastAsia="Verdana" w:hAnsi="Calibri"/>
          <w:sz w:val="22"/>
          <w:szCs w:val="22"/>
          <w:lang w:eastAsia="tr-TR"/>
        </w:rPr>
        <w:t>kazalarından bizzat kendimin sorumlu olacağını kabul, beyan ve taahhüt ederim.</w:t>
      </w:r>
    </w:p>
    <w:p w14:paraId="771284B3" w14:textId="77777777" w:rsidR="002E4DF8" w:rsidRPr="002E4DF8" w:rsidRDefault="002E4DF8" w:rsidP="002E4DF8">
      <w:pPr>
        <w:spacing w:after="200" w:line="360" w:lineRule="auto"/>
        <w:jc w:val="both"/>
        <w:rPr>
          <w:rFonts w:ascii="Calibri" w:eastAsia="Verdana" w:hAnsi="Calibri"/>
          <w:sz w:val="22"/>
          <w:szCs w:val="22"/>
          <w:lang w:eastAsia="tr-TR"/>
        </w:rPr>
      </w:pPr>
      <w:r w:rsidRPr="002E4DF8">
        <w:rPr>
          <w:rFonts w:ascii="Calibri" w:eastAsia="Verdana" w:hAnsi="Calibri"/>
          <w:sz w:val="22"/>
          <w:szCs w:val="22"/>
          <w:lang w:eastAsia="tr-TR"/>
        </w:rPr>
        <w:t>İşyeri hekimi tarafından tüm sağlık kuruluşlarında sağlığımla ilgili araştı</w:t>
      </w:r>
      <w:r w:rsidR="00F74F77">
        <w:rPr>
          <w:rFonts w:ascii="Calibri" w:eastAsia="Verdana" w:hAnsi="Calibri"/>
          <w:sz w:val="22"/>
          <w:szCs w:val="22"/>
          <w:lang w:eastAsia="tr-TR"/>
        </w:rPr>
        <w:t xml:space="preserve">rma ve sorgulama yapılmasına, </w:t>
      </w:r>
      <w:r w:rsidRPr="002E4DF8">
        <w:rPr>
          <w:rFonts w:ascii="Calibri" w:eastAsia="Verdana" w:hAnsi="Calibri"/>
          <w:sz w:val="22"/>
          <w:szCs w:val="22"/>
          <w:lang w:eastAsia="tr-TR"/>
        </w:rPr>
        <w:t>kişisel</w:t>
      </w:r>
      <w:r w:rsidR="00CA0603">
        <w:rPr>
          <w:rFonts w:ascii="Calibri" w:eastAsia="Verdana" w:hAnsi="Calibri"/>
          <w:sz w:val="22"/>
          <w:szCs w:val="22"/>
          <w:lang w:eastAsia="tr-TR"/>
        </w:rPr>
        <w:t xml:space="preserve"> sağlık verilerimin</w:t>
      </w:r>
      <w:r w:rsidRPr="002E4DF8">
        <w:rPr>
          <w:rFonts w:ascii="Calibri" w:eastAsia="Verdana" w:hAnsi="Calibri"/>
          <w:sz w:val="22"/>
          <w:szCs w:val="22"/>
          <w:lang w:eastAsia="tr-TR"/>
        </w:rPr>
        <w:t xml:space="preserve"> bu amaçla </w:t>
      </w:r>
      <w:r w:rsidR="00CA0603">
        <w:rPr>
          <w:rFonts w:ascii="Calibri" w:eastAsia="Verdana" w:hAnsi="Calibri"/>
          <w:sz w:val="22"/>
          <w:szCs w:val="22"/>
          <w:lang w:eastAsia="tr-TR"/>
        </w:rPr>
        <w:t xml:space="preserve">işyeri hekimi ve işveren tarafından işlenmesine </w:t>
      </w:r>
      <w:r w:rsidR="00F74F77">
        <w:rPr>
          <w:rFonts w:ascii="Calibri" w:eastAsia="Verdana" w:hAnsi="Calibri"/>
          <w:sz w:val="22"/>
          <w:szCs w:val="22"/>
          <w:lang w:eastAsia="tr-TR"/>
        </w:rPr>
        <w:t xml:space="preserve">ve işimle ilgili olabilecek sağlık sorunlarımın özel durumlarda </w:t>
      </w:r>
      <w:r w:rsidR="00910910">
        <w:rPr>
          <w:rFonts w:ascii="Calibri" w:eastAsia="Verdana" w:hAnsi="Calibri"/>
          <w:sz w:val="22"/>
          <w:szCs w:val="22"/>
          <w:lang w:eastAsia="tr-TR"/>
        </w:rPr>
        <w:t xml:space="preserve">ve </w:t>
      </w:r>
      <w:r w:rsidR="00F74F77">
        <w:rPr>
          <w:rFonts w:ascii="Calibri" w:eastAsia="Verdana" w:hAnsi="Calibri"/>
          <w:sz w:val="22"/>
          <w:szCs w:val="22"/>
          <w:lang w:eastAsia="tr-TR"/>
        </w:rPr>
        <w:t>gereklilik halinde işverenle ve/veya vekiliyle paylaşılmasına</w:t>
      </w:r>
      <w:r w:rsidR="00CA0603">
        <w:rPr>
          <w:rFonts w:ascii="Calibri" w:eastAsia="Verdana" w:hAnsi="Calibri"/>
          <w:sz w:val="22"/>
          <w:szCs w:val="22"/>
          <w:lang w:eastAsia="tr-TR"/>
        </w:rPr>
        <w:t xml:space="preserve"> açık rızam olduğunu beyan ederim.</w:t>
      </w:r>
    </w:p>
    <w:p w14:paraId="1C79ADC2" w14:textId="77777777" w:rsidR="002E4DF8" w:rsidRPr="002E4DF8" w:rsidRDefault="002E4DF8" w:rsidP="002E4DF8">
      <w:pPr>
        <w:spacing w:after="200" w:line="360" w:lineRule="auto"/>
        <w:rPr>
          <w:rFonts w:ascii="Calibri" w:eastAsia="Verdana" w:hAnsi="Calibri"/>
          <w:sz w:val="22"/>
          <w:szCs w:val="22"/>
          <w:lang w:eastAsia="tr-TR"/>
        </w:rPr>
      </w:pPr>
    </w:p>
    <w:p w14:paraId="030BA028" w14:textId="77777777" w:rsidR="002E4DF8" w:rsidRPr="002E4DF8" w:rsidRDefault="002E4DF8" w:rsidP="002E4DF8">
      <w:pPr>
        <w:spacing w:after="200" w:line="360" w:lineRule="auto"/>
        <w:jc w:val="both"/>
        <w:rPr>
          <w:rFonts w:ascii="Calibri" w:eastAsia="Verdana" w:hAnsi="Calibri"/>
          <w:sz w:val="22"/>
          <w:szCs w:val="22"/>
          <w:lang w:eastAsia="tr-TR"/>
        </w:rPr>
      </w:pPr>
    </w:p>
    <w:p w14:paraId="700BC63E" w14:textId="77777777" w:rsidR="002E4DF8" w:rsidRPr="002E4DF8" w:rsidRDefault="002E4DF8" w:rsidP="002E4DF8">
      <w:pPr>
        <w:spacing w:after="200" w:line="360" w:lineRule="auto"/>
        <w:ind w:left="5664" w:firstLine="708"/>
        <w:jc w:val="both"/>
        <w:rPr>
          <w:rFonts w:ascii="Calibri" w:eastAsia="Verdana" w:hAnsi="Calibri"/>
          <w:b/>
          <w:sz w:val="22"/>
          <w:szCs w:val="22"/>
          <w:lang w:eastAsia="tr-TR"/>
        </w:rPr>
      </w:pPr>
      <w:r w:rsidRPr="002E4DF8">
        <w:rPr>
          <w:rFonts w:ascii="Calibri" w:eastAsia="Verdana" w:hAnsi="Calibri"/>
          <w:b/>
          <w:sz w:val="22"/>
          <w:szCs w:val="22"/>
          <w:lang w:eastAsia="tr-TR"/>
        </w:rPr>
        <w:t>Adı Soyadı</w:t>
      </w:r>
    </w:p>
    <w:p w14:paraId="0EC11CB5" w14:textId="77777777" w:rsidR="002E4DF8" w:rsidRPr="002E4DF8" w:rsidRDefault="002E4DF8" w:rsidP="002E4DF8">
      <w:pPr>
        <w:spacing w:after="200" w:line="360" w:lineRule="auto"/>
        <w:ind w:left="5664" w:right="970"/>
        <w:jc w:val="center"/>
        <w:rPr>
          <w:rFonts w:ascii="Verdana" w:eastAsia="Verdana" w:hAnsi="Verdana"/>
          <w:sz w:val="20"/>
          <w:szCs w:val="20"/>
        </w:rPr>
      </w:pPr>
      <w:r w:rsidRPr="002E4DF8">
        <w:rPr>
          <w:rFonts w:ascii="Calibri" w:eastAsia="Verdana" w:hAnsi="Calibri"/>
          <w:b/>
          <w:bCs/>
          <w:sz w:val="22"/>
          <w:szCs w:val="22"/>
          <w:lang w:eastAsia="tr-TR"/>
        </w:rPr>
        <w:t xml:space="preserve">  İmza</w:t>
      </w:r>
    </w:p>
    <w:p w14:paraId="2177109D" w14:textId="77777777" w:rsidR="00DD271A" w:rsidRPr="002E4DF8" w:rsidRDefault="00DD271A" w:rsidP="002E4DF8">
      <w:pPr>
        <w:tabs>
          <w:tab w:val="left" w:pos="4137"/>
        </w:tabs>
        <w:ind w:right="-1"/>
        <w:rPr>
          <w:rFonts w:ascii="Arial" w:hAnsi="Arial" w:cs="Arial"/>
          <w:sz w:val="16"/>
          <w:szCs w:val="16"/>
        </w:rPr>
      </w:pPr>
    </w:p>
    <w:sectPr w:rsidR="00DD271A" w:rsidRPr="002E4DF8" w:rsidSect="00B007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08" w:right="1700" w:bottom="720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CBB547" w14:textId="77777777" w:rsidR="003B0FC5" w:rsidRDefault="003B0FC5" w:rsidP="00EA0D8F">
      <w:r>
        <w:separator/>
      </w:r>
    </w:p>
  </w:endnote>
  <w:endnote w:type="continuationSeparator" w:id="0">
    <w:p w14:paraId="08550F78" w14:textId="77777777" w:rsidR="003B0FC5" w:rsidRDefault="003B0FC5" w:rsidP="00EA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0E7A5" w14:textId="77777777" w:rsidR="00807E78" w:rsidRDefault="008B5F37" w:rsidP="008B5F37">
    <w:pPr>
      <w:pStyle w:val="AltBilgi"/>
      <w:jc w:val="right"/>
    </w:pPr>
    <w:bookmarkStart w:id="0" w:name="TITUS1FooterEvenPages"/>
    <w:r>
      <w:t>Hizmete Özel</w:t>
    </w:r>
  </w:p>
  <w:bookmarkEnd w:id="0"/>
  <w:p w14:paraId="3D238EF7" w14:textId="77777777" w:rsidR="00807E78" w:rsidRDefault="00807E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E184B" w14:textId="77777777" w:rsidR="00807E78" w:rsidRDefault="008B5F37" w:rsidP="008B5F37">
    <w:pPr>
      <w:pStyle w:val="AltBilgi"/>
      <w:jc w:val="right"/>
    </w:pPr>
    <w:bookmarkStart w:id="1" w:name="TITUS1FooterPrimary"/>
    <w:r>
      <w:t>Hizmete Özel</w:t>
    </w:r>
  </w:p>
  <w:bookmarkEnd w:id="1"/>
  <w:p w14:paraId="6A26A14D" w14:textId="77777777" w:rsidR="00807E78" w:rsidRDefault="00807E7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68305" w14:textId="4566098A" w:rsidR="00807E78" w:rsidRDefault="006D2D56" w:rsidP="006D2D56">
    <w:pPr>
      <w:pStyle w:val="AltBilgi"/>
    </w:pPr>
    <w:bookmarkStart w:id="2" w:name="TITUS1FooterFirstPage"/>
    <w:r>
      <w:tab/>
    </w:r>
    <w:r>
      <w:tab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6CFE4" w14:textId="77777777" w:rsidR="003B0FC5" w:rsidRDefault="003B0FC5" w:rsidP="00EA0D8F">
      <w:r>
        <w:separator/>
      </w:r>
    </w:p>
  </w:footnote>
  <w:footnote w:type="continuationSeparator" w:id="0">
    <w:p w14:paraId="37DC4FC5" w14:textId="77777777" w:rsidR="003B0FC5" w:rsidRDefault="003B0FC5" w:rsidP="00EA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394DEA" w14:textId="77777777" w:rsidR="00807E78" w:rsidRPr="00C13BD3" w:rsidRDefault="00807E78" w:rsidP="000112A5">
    <w:pPr>
      <w:pStyle w:val="stBilgi"/>
      <w:ind w:left="-851"/>
    </w:pPr>
  </w:p>
  <w:p w14:paraId="0F6EF16A" w14:textId="77777777" w:rsidR="00807E78" w:rsidRDefault="00807E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CC8577" w14:textId="77777777" w:rsidR="00C13BD3" w:rsidRPr="00C13BD3" w:rsidRDefault="00C13BD3" w:rsidP="000112A5">
    <w:pPr>
      <w:pStyle w:val="stBilgi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BA7F5" w14:textId="77777777" w:rsidR="00B007B5" w:rsidRDefault="00B007B5" w:rsidP="00B007B5">
    <w:pPr>
      <w:pStyle w:val="stBilgi"/>
      <w:jc w:val="right"/>
    </w:pPr>
  </w:p>
  <w:p w14:paraId="12B70B25" w14:textId="77777777" w:rsidR="00B007B5" w:rsidRDefault="00B007B5" w:rsidP="00B007B5">
    <w:pPr>
      <w:pStyle w:val="stBilgi"/>
      <w:jc w:val="right"/>
    </w:pPr>
  </w:p>
  <w:p w14:paraId="13333335" w14:textId="3DC90AEE" w:rsidR="00B007B5" w:rsidRDefault="00B007B5" w:rsidP="006222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D8F"/>
    <w:rsid w:val="000112A5"/>
    <w:rsid w:val="000126E1"/>
    <w:rsid w:val="0004120E"/>
    <w:rsid w:val="000606BB"/>
    <w:rsid w:val="000B5503"/>
    <w:rsid w:val="001045C3"/>
    <w:rsid w:val="001058B7"/>
    <w:rsid w:val="00114F14"/>
    <w:rsid w:val="00122D3C"/>
    <w:rsid w:val="001338DB"/>
    <w:rsid w:val="00145FB3"/>
    <w:rsid w:val="00154AD9"/>
    <w:rsid w:val="001613DB"/>
    <w:rsid w:val="001A5C44"/>
    <w:rsid w:val="001D3F4A"/>
    <w:rsid w:val="00202BA0"/>
    <w:rsid w:val="00203FF5"/>
    <w:rsid w:val="002115C1"/>
    <w:rsid w:val="0021185D"/>
    <w:rsid w:val="0022399F"/>
    <w:rsid w:val="00233796"/>
    <w:rsid w:val="00242257"/>
    <w:rsid w:val="002720F0"/>
    <w:rsid w:val="00277181"/>
    <w:rsid w:val="00287054"/>
    <w:rsid w:val="0029631A"/>
    <w:rsid w:val="002B2A4B"/>
    <w:rsid w:val="002B3B24"/>
    <w:rsid w:val="002E4DF8"/>
    <w:rsid w:val="002F41FD"/>
    <w:rsid w:val="0033281D"/>
    <w:rsid w:val="00396068"/>
    <w:rsid w:val="003B0FC5"/>
    <w:rsid w:val="003B145A"/>
    <w:rsid w:val="003C151F"/>
    <w:rsid w:val="003D2EEB"/>
    <w:rsid w:val="003D57CF"/>
    <w:rsid w:val="00407737"/>
    <w:rsid w:val="00411B95"/>
    <w:rsid w:val="00412E67"/>
    <w:rsid w:val="00416DD1"/>
    <w:rsid w:val="00462A79"/>
    <w:rsid w:val="00476958"/>
    <w:rsid w:val="00485A67"/>
    <w:rsid w:val="004D700F"/>
    <w:rsid w:val="00512E08"/>
    <w:rsid w:val="00524C98"/>
    <w:rsid w:val="005E6123"/>
    <w:rsid w:val="00601868"/>
    <w:rsid w:val="00605C80"/>
    <w:rsid w:val="00612A97"/>
    <w:rsid w:val="00622230"/>
    <w:rsid w:val="006D2D56"/>
    <w:rsid w:val="006D3E0F"/>
    <w:rsid w:val="006F3234"/>
    <w:rsid w:val="00701D0D"/>
    <w:rsid w:val="00732E7E"/>
    <w:rsid w:val="007372AD"/>
    <w:rsid w:val="0075539A"/>
    <w:rsid w:val="00782B2C"/>
    <w:rsid w:val="007D7D00"/>
    <w:rsid w:val="00807E78"/>
    <w:rsid w:val="00815207"/>
    <w:rsid w:val="00835F27"/>
    <w:rsid w:val="00841E7B"/>
    <w:rsid w:val="008571D5"/>
    <w:rsid w:val="008B4867"/>
    <w:rsid w:val="008B5F37"/>
    <w:rsid w:val="008C3420"/>
    <w:rsid w:val="008C3FAE"/>
    <w:rsid w:val="008D3905"/>
    <w:rsid w:val="00910910"/>
    <w:rsid w:val="00913C83"/>
    <w:rsid w:val="009172B3"/>
    <w:rsid w:val="00917521"/>
    <w:rsid w:val="00961B56"/>
    <w:rsid w:val="009A5CD4"/>
    <w:rsid w:val="009D1BAD"/>
    <w:rsid w:val="009D4836"/>
    <w:rsid w:val="009F51A1"/>
    <w:rsid w:val="00A2423A"/>
    <w:rsid w:val="00A4104D"/>
    <w:rsid w:val="00A540BC"/>
    <w:rsid w:val="00A94A34"/>
    <w:rsid w:val="00AB008E"/>
    <w:rsid w:val="00AB6266"/>
    <w:rsid w:val="00AE3789"/>
    <w:rsid w:val="00AE7B6A"/>
    <w:rsid w:val="00B007B5"/>
    <w:rsid w:val="00B04056"/>
    <w:rsid w:val="00B17A81"/>
    <w:rsid w:val="00B31720"/>
    <w:rsid w:val="00B54EA5"/>
    <w:rsid w:val="00B633FE"/>
    <w:rsid w:val="00B86346"/>
    <w:rsid w:val="00B967C4"/>
    <w:rsid w:val="00BA0FC1"/>
    <w:rsid w:val="00BB4DD4"/>
    <w:rsid w:val="00BC6CDB"/>
    <w:rsid w:val="00BE3B19"/>
    <w:rsid w:val="00C13BD3"/>
    <w:rsid w:val="00C20ED9"/>
    <w:rsid w:val="00C51F7B"/>
    <w:rsid w:val="00C72439"/>
    <w:rsid w:val="00C9050E"/>
    <w:rsid w:val="00CA0603"/>
    <w:rsid w:val="00CA48E5"/>
    <w:rsid w:val="00CA6B86"/>
    <w:rsid w:val="00CB0527"/>
    <w:rsid w:val="00CB795A"/>
    <w:rsid w:val="00CC19F8"/>
    <w:rsid w:val="00CD025D"/>
    <w:rsid w:val="00D26F58"/>
    <w:rsid w:val="00D626F8"/>
    <w:rsid w:val="00D917D4"/>
    <w:rsid w:val="00DB7E53"/>
    <w:rsid w:val="00DC45FA"/>
    <w:rsid w:val="00DD271A"/>
    <w:rsid w:val="00E10835"/>
    <w:rsid w:val="00E2477B"/>
    <w:rsid w:val="00E94906"/>
    <w:rsid w:val="00E976BD"/>
    <w:rsid w:val="00EA0D8F"/>
    <w:rsid w:val="00EB0CEA"/>
    <w:rsid w:val="00EB1A74"/>
    <w:rsid w:val="00EB5A49"/>
    <w:rsid w:val="00ED51F8"/>
    <w:rsid w:val="00EE2148"/>
    <w:rsid w:val="00F13D93"/>
    <w:rsid w:val="00F141C0"/>
    <w:rsid w:val="00F16171"/>
    <w:rsid w:val="00F52565"/>
    <w:rsid w:val="00F74F77"/>
    <w:rsid w:val="00F83DE9"/>
    <w:rsid w:val="00F8441A"/>
    <w:rsid w:val="00F950D7"/>
    <w:rsid w:val="00F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53198"/>
  <w15:docId w15:val="{432282F2-385A-4CDD-8FBA-26D363D2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0D8F"/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D8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A0D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EA0D8F"/>
  </w:style>
  <w:style w:type="paragraph" w:styleId="AltBilgi">
    <w:name w:val="footer"/>
    <w:basedOn w:val="Normal"/>
    <w:link w:val="AltBilgiChar"/>
    <w:uiPriority w:val="99"/>
    <w:unhideWhenUsed/>
    <w:rsid w:val="00EA0D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EA0D8F"/>
  </w:style>
  <w:style w:type="table" w:styleId="TabloKlavuzu">
    <w:name w:val="Table Grid"/>
    <w:basedOn w:val="NormalTablo"/>
    <w:uiPriority w:val="59"/>
    <w:rsid w:val="00154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EnerjiSA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Emre KACIRA</dc:creator>
  <cp:keywords>Hizmete Özel</cp:keywords>
  <cp:lastModifiedBy>savas polat</cp:lastModifiedBy>
  <cp:revision>9</cp:revision>
  <cp:lastPrinted>2020-09-27T19:28:00Z</cp:lastPrinted>
  <dcterms:created xsi:type="dcterms:W3CDTF">2017-05-09T07:20:00Z</dcterms:created>
  <dcterms:modified xsi:type="dcterms:W3CDTF">2021-01-28T09:50:00Z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e2b6b59f-826d-494e-ab9c-e6605a72c028</vt:lpwstr>
  </property>
  <property fmtid="{D5CDD505-2E9C-101B-9397-08002B2CF9AE}" pid="3" name="ENJSiniflandirma">
    <vt:lpwstr>Kisisel</vt:lpwstr>
  </property>
  <property fmtid="{D5CDD505-2E9C-101B-9397-08002B2CF9AE}" pid="4" name="DLP">
    <vt:lpwstr>I4886p293727nO8</vt:lpwstr>
  </property>
  <property fmtid="{D5CDD505-2E9C-101B-9397-08002B2CF9AE}" pid="5" name="CLASSIFICATION">
    <vt:lpwstr>I4886p293727nO8</vt:lpwstr>
  </property>
</Properties>
</file>